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158"/>
        <w:gridCol w:w="2302"/>
        <w:gridCol w:w="1937"/>
        <w:gridCol w:w="4085"/>
        <w:gridCol w:w="1912"/>
      </w:tblGrid>
      <w:tr w:rsidR="00E11E6E" w:rsidRPr="00E11E6E" w:rsidTr="00E11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  <w:proofErr w:type="spellStart"/>
            <w:r w:rsidRPr="00E11E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hr-HR"/>
              </w:rPr>
              <w:t>Travanj</w:t>
            </w:r>
            <w:proofErr w:type="spellEnd"/>
            <w:r w:rsidRPr="00E11E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hr-HR"/>
              </w:rPr>
              <w:t>   2020.</w:t>
            </w:r>
            <w:r w:rsidRPr="00E11E6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PONEDJELJAK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UTORAK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SRIJEDA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ČETVRTAK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PETAK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</w:tr>
      <w:tr w:rsidR="00E11E6E" w:rsidRPr="00E11E6E" w:rsidTr="00E11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18. (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subota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)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14.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15.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16.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17.</w:t>
            </w: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</w:tr>
      <w:tr w:rsidR="00E11E6E" w:rsidRPr="00E11E6E" w:rsidTr="00E11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2.H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Gospodarska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Jelena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Poljak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-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Praktična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nastava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u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školi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2f  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proofErr w:type="gram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Marija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Šimunovic</w:t>
            </w:r>
            <w:proofErr w:type="spellEnd"/>
            <w:proofErr w:type="gram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3kh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kuharstvo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I 4c 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vtposlovanje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.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1.A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Ivana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Buljan-Ugostiteljsko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posluživanje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1.M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Gulić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Engleski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2.g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Gulić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Engleski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1.g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Jelena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Poljak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Praktična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nastava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u </w:t>
            </w:r>
            <w:proofErr w:type="spellStart"/>
            <w:proofErr w:type="gram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školi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 1</w:t>
            </w:r>
            <w:proofErr w:type="gram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f.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1.B.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Ivana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Buljan-Ugostiteljsko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posluživanje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2.H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Gulić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-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Engleski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3.kh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Gulić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–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Engleski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1.kh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Gulić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Talijanski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2.c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Nada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Ratković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DOP 2.a 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Marija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Šimunović 1.kh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kuharstvo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1.D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Ivana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Buljan-Ugostiteljsko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posluživanje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1.</w:t>
            </w:r>
            <w:proofErr w:type="gram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KH(</w:t>
            </w:r>
            <w:proofErr w:type="spellStart"/>
            <w:proofErr w:type="gram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konobari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)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Gulić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-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Engleski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1.m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Nada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Ratković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Poduzetništvo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3.b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Tehnologija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frizerstva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1.F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Ivana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Buljan-Ugostiteljsko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posluživanje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3.M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2.M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Gospodarska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Gulić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Engleski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2.h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</w:tr>
      <w:tr w:rsidR="00E11E6E" w:rsidRPr="00E11E6E" w:rsidTr="00E11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hr-HR"/>
              </w:rPr>
              <w:t>20.</w:t>
            </w:r>
            <w:r w:rsidRPr="00E11E6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hr-HR"/>
              </w:rPr>
              <w:t>21.</w:t>
            </w:r>
            <w:r w:rsidRPr="00E11E6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hr-HR"/>
              </w:rPr>
              <w:t>22.</w:t>
            </w:r>
            <w:r w:rsidRPr="00E11E6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hr-HR"/>
              </w:rPr>
              <w:t>23.</w:t>
            </w:r>
            <w:r w:rsidRPr="00E11E6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hr-HR"/>
              </w:rPr>
              <w:t>24</w:t>
            </w:r>
            <w:r w:rsidRPr="00E11E6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hr-HR"/>
              </w:rPr>
              <w:t> </w:t>
            </w:r>
          </w:p>
        </w:tc>
      </w:tr>
      <w:tr w:rsidR="00E11E6E" w:rsidRPr="00E11E6E" w:rsidTr="00E11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Jelena </w:t>
            </w:r>
            <w:proofErr w:type="spellStart"/>
            <w:proofErr w:type="gram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Poljak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Praktična</w:t>
            </w:r>
            <w:proofErr w:type="spellEnd"/>
            <w:proofErr w:type="gram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nastava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u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školi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3f.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2.C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Nada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Ratković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Računovodstvo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1.b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Dermatologija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3.F-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rok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za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predaju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rada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(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prezent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.)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lastRenderedPageBreak/>
              <w:t xml:space="preserve">Tina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Bašić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2.a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Gospodarska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4.M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Ivana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Pavic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Simunic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3.m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Ivana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Pavic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Simunic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4.b.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Ljubica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Drpić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Praktična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nastava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u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školi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2.f.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lastRenderedPageBreak/>
              <w:t xml:space="preserve"> Nada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Ratković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Osnove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računovodstva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 a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Tina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Bašić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3.b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lastRenderedPageBreak/>
              <w:t xml:space="preserve">Ivana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Pavic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Simunic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1.b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1.c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Gospodarska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1m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lastRenderedPageBreak/>
              <w:t xml:space="preserve"> Nada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Ratković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Računovodstvo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Tina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Bašić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4.a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Ivana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Pavic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Simunic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4.m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Tina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Bašić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2.b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Tina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Bašić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jezik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, 1.kh </w:t>
            </w:r>
          </w:p>
        </w:tc>
      </w:tr>
      <w:tr w:rsidR="00E11E6E" w:rsidRPr="00E11E6E" w:rsidTr="00E11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27.</w:t>
            </w: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28.</w:t>
            </w: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29.</w:t>
            </w: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30.</w:t>
            </w: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</w:tr>
      <w:tr w:rsidR="00E11E6E" w:rsidRPr="00E11E6E" w:rsidTr="00E11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 Nada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Ratković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Računovodstvo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3.b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Tina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Bašić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Hrvatski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jezik,</w:t>
            </w:r>
            <w:proofErr w:type="gram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3.a</w:t>
            </w:r>
            <w:proofErr w:type="gram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1.a, 2.a., 3.a. </w:t>
            </w:r>
            <w:proofErr w:type="gram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4.a.</w:t>
            </w:r>
            <w:proofErr w:type="gram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, 3.m, 4.m,  2.b, 1.b, 1.c. -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rok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za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predaju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video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prezentacije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istraživačkog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rada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iz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Geografije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3.M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Gospodarska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matematika</w:t>
            </w:r>
            <w:proofErr w:type="spellEnd"/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</w:tr>
      <w:tr w:rsidR="00E11E6E" w:rsidRPr="00E11E6E" w:rsidTr="00E11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E6E" w:rsidRPr="00E11E6E" w:rsidRDefault="00E11E6E" w:rsidP="00E11E6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11E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</w:tr>
    </w:tbl>
    <w:p w:rsidR="00E11E6E" w:rsidRDefault="00E11E6E">
      <w:bookmarkStart w:id="0" w:name="_GoBack"/>
      <w:bookmarkEnd w:id="0"/>
    </w:p>
    <w:sectPr w:rsidR="00E11E6E" w:rsidSect="00E11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6E"/>
    <w:rsid w:val="00E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E052-6073-4E81-91EF-8842D61F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Cvitković Đone</dc:creator>
  <cp:keywords/>
  <dc:description/>
  <cp:lastModifiedBy>Željko Cvitković Đone</cp:lastModifiedBy>
  <cp:revision>1</cp:revision>
  <dcterms:created xsi:type="dcterms:W3CDTF">2020-04-28T10:07:00Z</dcterms:created>
  <dcterms:modified xsi:type="dcterms:W3CDTF">2020-04-28T10:08:00Z</dcterms:modified>
</cp:coreProperties>
</file>